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14014C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D51CA" w:rsidP="00915DEA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Aufschnitt-Schneidemaschine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14014C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915DEA">
              <w:rPr>
                <w:rFonts w:ascii="Arial" w:hAnsi="Arial" w:cs="Arial"/>
                <w:sz w:val="28"/>
                <w:szCs w:val="28"/>
              </w:rPr>
              <w:t>tigkeits-Bereich: Küche</w:t>
            </w:r>
          </w:p>
        </w:tc>
      </w:tr>
      <w:tr w:rsidR="000D3D7D" w:rsidTr="0014014C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14014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915DEA">
              <w:rPr>
                <w:rFonts w:ascii="Arial" w:hAnsi="Arial" w:cs="Arial"/>
                <w:sz w:val="28"/>
                <w:szCs w:val="28"/>
              </w:rPr>
              <w:t>it de</w:t>
            </w:r>
            <w:r w:rsidR="004D51CA">
              <w:rPr>
                <w:rFonts w:ascii="Arial" w:hAnsi="Arial" w:cs="Arial"/>
                <w:sz w:val="28"/>
                <w:szCs w:val="28"/>
              </w:rPr>
              <w:t>r Aufschnitt-Schneidemaschine</w:t>
            </w:r>
          </w:p>
          <w:p w:rsidR="000D3D7D" w:rsidRDefault="000D3D7D" w:rsidP="005F56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34579F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77CA2FC" wp14:editId="7385689F">
                  <wp:extent cx="2001520" cy="1635760"/>
                  <wp:effectExtent l="0" t="0" r="0" b="2540"/>
                  <wp:docPr id="1" name="Grafik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791" cy="16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14014C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14014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590B696" wp14:editId="6BB94BAA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E98BB49" wp14:editId="0455A309">
                  <wp:extent cx="1957070" cy="2328861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14014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6563D0E" wp14:editId="15713434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2EC7ADE" wp14:editId="35327788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14014C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14014C" w:rsidRDefault="0014014C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14014C" w:rsidRDefault="0014014C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14014C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4014C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AB21B1B" wp14:editId="2DC6C86E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2F6793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E03F3D6" wp14:editId="38AE2458">
                  <wp:extent cx="1760400" cy="2449860"/>
                  <wp:effectExtent l="0" t="0" r="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B7515" w:rsidTr="0014014C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F7CD5F" wp14:editId="698E8502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259B2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919337" wp14:editId="3AC977A1">
                  <wp:extent cx="2793600" cy="3524400"/>
                  <wp:effectExtent l="0" t="0" r="6985" b="0"/>
                  <wp:docPr id="3" name="Grafik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5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E209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E209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E209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14C" w:rsidRDefault="0014014C" w:rsidP="00E209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14C" w:rsidRPr="00AB321C" w:rsidRDefault="0014014C" w:rsidP="0014014C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E209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14014C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14014C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14014C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14014C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14014C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9EFE53F" wp14:editId="333A7F53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14014C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14014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4014C"/>
    <w:rsid w:val="0019212E"/>
    <w:rsid w:val="001A0313"/>
    <w:rsid w:val="002259B2"/>
    <w:rsid w:val="002B3047"/>
    <w:rsid w:val="002B64BA"/>
    <w:rsid w:val="002C6454"/>
    <w:rsid w:val="002F6793"/>
    <w:rsid w:val="002F72D5"/>
    <w:rsid w:val="00336A5D"/>
    <w:rsid w:val="0034579F"/>
    <w:rsid w:val="003B088D"/>
    <w:rsid w:val="003C335A"/>
    <w:rsid w:val="003D17B9"/>
    <w:rsid w:val="003E6AF3"/>
    <w:rsid w:val="00462B23"/>
    <w:rsid w:val="00471ABF"/>
    <w:rsid w:val="004B0A14"/>
    <w:rsid w:val="004D51CA"/>
    <w:rsid w:val="0051168F"/>
    <w:rsid w:val="00545EED"/>
    <w:rsid w:val="005F5607"/>
    <w:rsid w:val="00633290"/>
    <w:rsid w:val="006F4355"/>
    <w:rsid w:val="006F4CED"/>
    <w:rsid w:val="007153C3"/>
    <w:rsid w:val="007305FC"/>
    <w:rsid w:val="0078102A"/>
    <w:rsid w:val="00790D4F"/>
    <w:rsid w:val="007F6234"/>
    <w:rsid w:val="0084280A"/>
    <w:rsid w:val="00915DEA"/>
    <w:rsid w:val="009B7515"/>
    <w:rsid w:val="009D4B10"/>
    <w:rsid w:val="009D75E4"/>
    <w:rsid w:val="00A0450B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B3266"/>
    <w:rsid w:val="00CC0021"/>
    <w:rsid w:val="00CE16E1"/>
    <w:rsid w:val="00CE5B64"/>
    <w:rsid w:val="00DD1BC8"/>
    <w:rsid w:val="00E20974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8</cp:revision>
  <cp:lastPrinted>2016-06-16T10:06:00Z</cp:lastPrinted>
  <dcterms:created xsi:type="dcterms:W3CDTF">2016-07-07T08:59:00Z</dcterms:created>
  <dcterms:modified xsi:type="dcterms:W3CDTF">2016-10-10T05:18:00Z</dcterms:modified>
</cp:coreProperties>
</file>